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77" w:rsidRDefault="00D71377">
      <w:r>
        <w:rPr>
          <w:rFonts w:ascii="Verdana" w:hAnsi="Verdana"/>
          <w:color w:val="404040"/>
          <w:sz w:val="21"/>
          <w:szCs w:val="21"/>
          <w:lang w:val="bg-BG"/>
        </w:rPr>
        <w:t>№</w:t>
      </w:r>
      <w:r>
        <w:rPr>
          <w:rFonts w:ascii="Verdana" w:hAnsi="Verdana"/>
          <w:color w:val="404040"/>
          <w:sz w:val="21"/>
          <w:szCs w:val="21"/>
        </w:rPr>
        <w:t>20220407120507</w:t>
      </w:r>
    </w:p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6"/>
        <w:gridCol w:w="122"/>
        <w:gridCol w:w="122"/>
      </w:tblGrid>
      <w:tr w:rsidR="001E617F" w:rsidRPr="001E617F" w:rsidTr="001E61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617F" w:rsidRPr="001E617F" w:rsidRDefault="001E617F" w:rsidP="001E617F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</w:pPr>
            <w:proofErr w:type="spellStart"/>
            <w:r w:rsidRPr="001E617F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  <w:t>Настоятелство</w:t>
            </w:r>
            <w:proofErr w:type="spellEnd"/>
          </w:p>
          <w:p w:rsidR="001E617F" w:rsidRPr="001E617F" w:rsidRDefault="001E617F" w:rsidP="001E617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1E617F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МАРИН РУСЕВ БОГОМИЛОВ</w:t>
            </w:r>
          </w:p>
          <w:p w:rsidR="00D71377" w:rsidRPr="001E617F" w:rsidRDefault="001E617F" w:rsidP="00D7137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1E617F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НИКОЛИНКА МАРИНОВА БЛАГОЕВА</w:t>
            </w:r>
          </w:p>
          <w:p w:rsidR="00D71377" w:rsidRPr="001E617F" w:rsidRDefault="001E617F" w:rsidP="00D7137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1E617F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ВАНЯ НИКОЛОВА НАЦКИНА</w:t>
            </w:r>
          </w:p>
          <w:p w:rsidR="00D71377" w:rsidRPr="001E617F" w:rsidRDefault="001E617F" w:rsidP="00D7137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1E617F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ЙОНКА ЦАНКОВА КАРАСТОЯНОВА</w:t>
            </w:r>
          </w:p>
          <w:p w:rsidR="001E617F" w:rsidRPr="001E617F" w:rsidRDefault="001E617F" w:rsidP="00D7137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1E617F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БАХАР ФАМИ ОСМАН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617F" w:rsidRPr="001E617F" w:rsidRDefault="001E617F" w:rsidP="001E617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E617F" w:rsidRPr="001E617F" w:rsidRDefault="001E617F" w:rsidP="001E61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</w:p>
        </w:tc>
      </w:tr>
      <w:tr w:rsidR="001E617F" w:rsidRPr="001E617F" w:rsidTr="001E61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617F" w:rsidRPr="001E617F" w:rsidRDefault="001E617F" w:rsidP="001E617F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</w:pPr>
            <w:proofErr w:type="spellStart"/>
            <w:r w:rsidRPr="001E617F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  <w:t>Проверителна</w:t>
            </w:r>
            <w:proofErr w:type="spellEnd"/>
            <w:r w:rsidRPr="001E617F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  <w:t xml:space="preserve"> </w:t>
            </w:r>
            <w:proofErr w:type="spellStart"/>
            <w:r w:rsidRPr="001E617F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  <w:t>комисия</w:t>
            </w:r>
            <w:proofErr w:type="spellEnd"/>
          </w:p>
          <w:p w:rsidR="00D71377" w:rsidRPr="001E617F" w:rsidRDefault="001E617F" w:rsidP="00D7137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1E617F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МИЛКА МИЛКОВА БАЙЧЕВА</w:t>
            </w:r>
          </w:p>
          <w:p w:rsidR="00D71377" w:rsidRPr="001E617F" w:rsidRDefault="001E617F" w:rsidP="00D7137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1E617F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МАРИЯНА ИЛИЕВА КЬОСЕВА</w:t>
            </w:r>
          </w:p>
          <w:p w:rsidR="001E617F" w:rsidRPr="001E617F" w:rsidRDefault="001E617F" w:rsidP="00D7137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1E617F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ГАЛИНА ЙОРДАНОВА ТОДОРАНОВА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17F" w:rsidRPr="001E617F" w:rsidRDefault="001E617F" w:rsidP="001E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17F" w:rsidRPr="001E617F" w:rsidRDefault="001E617F" w:rsidP="001E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3499" w:rsidRDefault="00BB3499"/>
    <w:sectPr w:rsidR="00BB3499" w:rsidSect="00BB34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17F"/>
    <w:rsid w:val="001E617F"/>
    <w:rsid w:val="00BB3499"/>
    <w:rsid w:val="00D7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99"/>
  </w:style>
  <w:style w:type="paragraph" w:styleId="Heading3">
    <w:name w:val="heading 3"/>
    <w:basedOn w:val="Normal"/>
    <w:link w:val="Heading3Char"/>
    <w:uiPriority w:val="9"/>
    <w:qFormat/>
    <w:rsid w:val="001E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17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eld-text">
    <w:name w:val="field-text"/>
    <w:basedOn w:val="Normal"/>
    <w:rsid w:val="001E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2023-02-06T09:19:00Z</dcterms:created>
  <dcterms:modified xsi:type="dcterms:W3CDTF">2023-02-06T09:22:00Z</dcterms:modified>
</cp:coreProperties>
</file>