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4D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E55A01">
        <w:rPr>
          <w:b/>
          <w:sz w:val="36"/>
          <w:szCs w:val="36"/>
        </w:rPr>
        <w:t>Календар за дейността на Н.Ч.” Хр. Ботев 1920</w:t>
      </w:r>
      <w:r>
        <w:rPr>
          <w:b/>
          <w:sz w:val="36"/>
          <w:szCs w:val="36"/>
        </w:rPr>
        <w:t>”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с. Върбен , общ. Брезово за 2022г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Януари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18.01.22 г.-  Отбелязване на 166г. от рождението та Райна </w:t>
      </w:r>
      <w:proofErr w:type="spellStart"/>
      <w:r>
        <w:rPr>
          <w:b/>
          <w:sz w:val="36"/>
          <w:szCs w:val="36"/>
        </w:rPr>
        <w:t>Княгина</w:t>
      </w:r>
      <w:proofErr w:type="spellEnd"/>
      <w:r>
        <w:rPr>
          <w:b/>
          <w:sz w:val="36"/>
          <w:szCs w:val="36"/>
        </w:rPr>
        <w:t xml:space="preserve"> - българска учителка, ушила знамето за априлското въстание. Представяне на живота , дейността и участието  във въстанието. Изготвяне на табло. – отг. Минка Христова</w:t>
      </w:r>
      <w:r w:rsidR="006177CE">
        <w:rPr>
          <w:b/>
          <w:sz w:val="36"/>
          <w:szCs w:val="36"/>
        </w:rPr>
        <w:t xml:space="preserve"> – сума </w:t>
      </w:r>
    </w:p>
    <w:p w:rsidR="006177CE" w:rsidRDefault="006177CE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 нагледни мат. – 30лв /библиотека/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21.01 22г. -  Отбелязване на деня на родилната помощ по стар обичай.</w:t>
      </w:r>
      <w:r w:rsidR="006177CE">
        <w:rPr>
          <w:b/>
          <w:sz w:val="36"/>
          <w:szCs w:val="36"/>
        </w:rPr>
        <w:t xml:space="preserve"> Сума  - 70лв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25.01.22г. -  Приемане на плана  за работа на групата доброволци за грижа за възрастн</w:t>
      </w:r>
      <w:r w:rsidR="006177CE">
        <w:rPr>
          <w:b/>
          <w:sz w:val="36"/>
          <w:szCs w:val="36"/>
        </w:rPr>
        <w:t>и</w:t>
      </w:r>
      <w:r w:rsidR="00E07D21">
        <w:rPr>
          <w:b/>
          <w:sz w:val="36"/>
          <w:szCs w:val="36"/>
        </w:rPr>
        <w:t xml:space="preserve"> и болни самотни хора в селото , </w:t>
      </w:r>
      <w:proofErr w:type="spellStart"/>
      <w:r w:rsidR="00E07D21">
        <w:rPr>
          <w:b/>
          <w:sz w:val="36"/>
          <w:szCs w:val="36"/>
        </w:rPr>
        <w:t>осигоряване</w:t>
      </w:r>
      <w:proofErr w:type="spellEnd"/>
      <w:r w:rsidR="00E07D21">
        <w:rPr>
          <w:b/>
          <w:sz w:val="36"/>
          <w:szCs w:val="36"/>
        </w:rPr>
        <w:t xml:space="preserve"> на достъп до информационни материали, интернет, книги.</w:t>
      </w:r>
      <w:r>
        <w:rPr>
          <w:b/>
          <w:sz w:val="36"/>
          <w:szCs w:val="36"/>
        </w:rPr>
        <w:t xml:space="preserve"> – отг. – Радост  Станкова.</w:t>
      </w:r>
      <w:r w:rsidR="00E07D21">
        <w:rPr>
          <w:b/>
          <w:sz w:val="36"/>
          <w:szCs w:val="36"/>
        </w:rPr>
        <w:t>/библиотека/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28.01.22г.- Подаване на документи за участие по програмата </w:t>
      </w:r>
      <w:proofErr w:type="spellStart"/>
      <w:r>
        <w:rPr>
          <w:b/>
          <w:sz w:val="36"/>
          <w:szCs w:val="36"/>
        </w:rPr>
        <w:t>Пудус</w:t>
      </w:r>
      <w:proofErr w:type="spellEnd"/>
      <w:r>
        <w:rPr>
          <w:b/>
          <w:sz w:val="36"/>
          <w:szCs w:val="36"/>
        </w:rPr>
        <w:t>” за малки населени места. Отг. Р.Христева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Февруари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14. 02.22г – Честване на деня на лозаря – отг. ИВ. Стоев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24.02.22г. –„ Домашна </w:t>
      </w:r>
      <w:proofErr w:type="spellStart"/>
      <w:r>
        <w:rPr>
          <w:b/>
          <w:sz w:val="36"/>
          <w:szCs w:val="36"/>
        </w:rPr>
        <w:t>работилничка</w:t>
      </w:r>
      <w:proofErr w:type="spellEnd"/>
      <w:r>
        <w:rPr>
          <w:b/>
          <w:sz w:val="36"/>
          <w:szCs w:val="36"/>
        </w:rPr>
        <w:t xml:space="preserve">” – осигуряване на материали , необходими за изработка на </w:t>
      </w:r>
      <w:proofErr w:type="spellStart"/>
      <w:r>
        <w:rPr>
          <w:b/>
          <w:sz w:val="36"/>
          <w:szCs w:val="36"/>
        </w:rPr>
        <w:t>мартенички</w:t>
      </w:r>
      <w:proofErr w:type="spellEnd"/>
      <w:r>
        <w:rPr>
          <w:b/>
          <w:sz w:val="36"/>
          <w:szCs w:val="36"/>
        </w:rPr>
        <w:t xml:space="preserve"> от децата  в къщи.</w:t>
      </w:r>
      <w:r w:rsidR="006177CE">
        <w:rPr>
          <w:b/>
          <w:sz w:val="36"/>
          <w:szCs w:val="36"/>
        </w:rPr>
        <w:t xml:space="preserve"> – сума – 50лв</w:t>
      </w:r>
      <w:r w:rsidR="00E07D21">
        <w:rPr>
          <w:b/>
          <w:sz w:val="36"/>
          <w:szCs w:val="36"/>
        </w:rPr>
        <w:t xml:space="preserve"> </w:t>
      </w:r>
    </w:p>
    <w:p w:rsidR="00E07D21" w:rsidRDefault="00E07D21" w:rsidP="00E86315">
      <w:pPr>
        <w:rPr>
          <w:b/>
          <w:sz w:val="36"/>
          <w:szCs w:val="36"/>
        </w:rPr>
      </w:pP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Март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01.03.22г. – „ Мартенски Клонки” – </w:t>
      </w:r>
      <w:proofErr w:type="spellStart"/>
      <w:r>
        <w:rPr>
          <w:b/>
          <w:sz w:val="36"/>
          <w:szCs w:val="36"/>
        </w:rPr>
        <w:t>работилничка</w:t>
      </w:r>
      <w:proofErr w:type="spellEnd"/>
      <w:r>
        <w:rPr>
          <w:b/>
          <w:sz w:val="36"/>
          <w:szCs w:val="36"/>
        </w:rPr>
        <w:t xml:space="preserve"> на открито с деца и възрастни за украсяване на живи дръвчета в зоната на библиотеката.  Присъждане на награди за участие в изложбата от направените </w:t>
      </w:r>
      <w:proofErr w:type="spellStart"/>
      <w:r>
        <w:rPr>
          <w:b/>
          <w:sz w:val="36"/>
          <w:szCs w:val="36"/>
        </w:rPr>
        <w:t>мартенички</w:t>
      </w:r>
      <w:proofErr w:type="spellEnd"/>
      <w:r>
        <w:rPr>
          <w:b/>
          <w:sz w:val="36"/>
          <w:szCs w:val="36"/>
        </w:rPr>
        <w:t xml:space="preserve">. Легенди за </w:t>
      </w:r>
      <w:proofErr w:type="spellStart"/>
      <w:r>
        <w:rPr>
          <w:b/>
          <w:sz w:val="36"/>
          <w:szCs w:val="36"/>
        </w:rPr>
        <w:t>Пижо</w:t>
      </w:r>
      <w:proofErr w:type="spell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Пенда</w:t>
      </w:r>
      <w:proofErr w:type="spellEnd"/>
      <w:r>
        <w:rPr>
          <w:b/>
          <w:sz w:val="36"/>
          <w:szCs w:val="36"/>
        </w:rPr>
        <w:t>.- отг. Росица Пенчева</w:t>
      </w:r>
      <w:r w:rsidR="006177CE">
        <w:rPr>
          <w:b/>
          <w:sz w:val="36"/>
          <w:szCs w:val="36"/>
        </w:rPr>
        <w:t xml:space="preserve"> – сума 100лв.</w:t>
      </w:r>
      <w:r w:rsidR="00E07D21">
        <w:rPr>
          <w:b/>
          <w:sz w:val="36"/>
          <w:szCs w:val="36"/>
        </w:rPr>
        <w:t>/ библиотека/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03.03. 22г. -  „ Освобождението” -  Отбелязване  на националния празник – направа на кът  -  отг. Р. Христева</w:t>
      </w:r>
    </w:p>
    <w:p w:rsidR="00E07D21" w:rsidRDefault="00E07D21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/ Библиотека/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08.03.22г. – „ Честит осми март” </w:t>
      </w:r>
      <w:r w:rsidR="006177CE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6177CE">
        <w:rPr>
          <w:b/>
          <w:sz w:val="36"/>
          <w:szCs w:val="36"/>
        </w:rPr>
        <w:t xml:space="preserve">1. </w:t>
      </w:r>
      <w:r>
        <w:rPr>
          <w:b/>
          <w:sz w:val="36"/>
          <w:szCs w:val="36"/>
        </w:rPr>
        <w:t xml:space="preserve"> Поздравителен  адрес / картичка/ за жените от селото чрез  интернет страницата на читалището. Отг. Ива Петкова.</w:t>
      </w:r>
      <w:r w:rsidR="006177CE">
        <w:rPr>
          <w:b/>
          <w:sz w:val="36"/>
          <w:szCs w:val="36"/>
        </w:rPr>
        <w:t xml:space="preserve"> 2. Почерпка и </w:t>
      </w:r>
      <w:proofErr w:type="spellStart"/>
      <w:r w:rsidR="006177CE">
        <w:rPr>
          <w:b/>
          <w:sz w:val="36"/>
          <w:szCs w:val="36"/>
        </w:rPr>
        <w:t>поздравлителна</w:t>
      </w:r>
      <w:proofErr w:type="spellEnd"/>
      <w:r w:rsidR="006177CE">
        <w:rPr>
          <w:b/>
          <w:sz w:val="36"/>
          <w:szCs w:val="36"/>
        </w:rPr>
        <w:t xml:space="preserve"> програма за жените от селото. Отг. Росица Пенчева. Сума – 100лв.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15-19. 03. 22г. -  „Седмица на басните”  - приготвяне на кът с басни. – отг. Генка Стайкова</w:t>
      </w:r>
      <w:r w:rsidR="00E07D21">
        <w:rPr>
          <w:b/>
          <w:sz w:val="36"/>
          <w:szCs w:val="36"/>
        </w:rPr>
        <w:t>/ Библиотека/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Април</w:t>
      </w:r>
    </w:p>
    <w:p w:rsidR="009D21C8" w:rsidRDefault="009D21C8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 01.04 до 30.04.22г Се планува ремонт на архивната стая към библиотеката. Отг. Р.Пенчева Сума – 200лв за боя и </w:t>
      </w:r>
      <w:proofErr w:type="spellStart"/>
      <w:r>
        <w:rPr>
          <w:b/>
          <w:sz w:val="36"/>
          <w:szCs w:val="36"/>
        </w:rPr>
        <w:t>балатом</w:t>
      </w:r>
      <w:proofErr w:type="spellEnd"/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02.04.22г. - „ Световен ден на книгата” – Запознаване на малките деца с библиотеката  под наслов „ Къде живеят книгите и защо те са прозорец към света” – отг. Р. Пенчева</w:t>
      </w:r>
    </w:p>
    <w:p w:rsidR="00E07D21" w:rsidRDefault="00E07D21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Сума за подарък- детска книжка и почерпка – 50лв./библиотека/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10.04.22г. – П</w:t>
      </w:r>
      <w:r w:rsidR="00E07D21">
        <w:rPr>
          <w:b/>
          <w:sz w:val="36"/>
          <w:szCs w:val="36"/>
        </w:rPr>
        <w:t>очистване и облагородяване на  ц</w:t>
      </w:r>
      <w:r>
        <w:rPr>
          <w:b/>
          <w:sz w:val="36"/>
          <w:szCs w:val="36"/>
        </w:rPr>
        <w:t>ветните и зелените градинки  около читалището с участие на деца и възрасти. – отг. Росица Пенчева.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16 и 17. 04.22г.  По традиция празника на село Върбен /</w:t>
      </w:r>
      <w:proofErr w:type="spellStart"/>
      <w:r>
        <w:rPr>
          <w:b/>
          <w:sz w:val="36"/>
          <w:szCs w:val="36"/>
        </w:rPr>
        <w:t>лазаров</w:t>
      </w:r>
      <w:proofErr w:type="spellEnd"/>
      <w:r>
        <w:rPr>
          <w:b/>
          <w:sz w:val="36"/>
          <w:szCs w:val="36"/>
        </w:rPr>
        <w:t xml:space="preserve"> ден и </w:t>
      </w:r>
      <w:proofErr w:type="spellStart"/>
      <w:r>
        <w:rPr>
          <w:b/>
          <w:sz w:val="36"/>
          <w:szCs w:val="36"/>
        </w:rPr>
        <w:t>цветница</w:t>
      </w:r>
      <w:proofErr w:type="spellEnd"/>
      <w:r>
        <w:rPr>
          <w:b/>
          <w:sz w:val="36"/>
          <w:szCs w:val="36"/>
        </w:rPr>
        <w:t>/ - отг. Минка Христева.</w:t>
      </w:r>
      <w:r w:rsidR="007F5F87">
        <w:rPr>
          <w:b/>
          <w:sz w:val="36"/>
          <w:szCs w:val="36"/>
        </w:rPr>
        <w:t>сума-100лв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22.04.22г. - Отбелязване на деня на земята – изнасяне на лекция за  вредите от замърсяването на земята от Ива Петкова. Раздаване на ушити </w:t>
      </w:r>
      <w:proofErr w:type="spellStart"/>
      <w:r>
        <w:rPr>
          <w:b/>
          <w:sz w:val="36"/>
          <w:szCs w:val="36"/>
        </w:rPr>
        <w:t>еко</w:t>
      </w:r>
      <w:proofErr w:type="spellEnd"/>
      <w:r>
        <w:rPr>
          <w:b/>
          <w:sz w:val="36"/>
          <w:szCs w:val="36"/>
        </w:rPr>
        <w:t xml:space="preserve">  чанти за  многократно  пазаруване от доброволци.</w:t>
      </w:r>
      <w:r w:rsidR="007F5F87">
        <w:rPr>
          <w:b/>
          <w:sz w:val="36"/>
          <w:szCs w:val="36"/>
        </w:rPr>
        <w:t>Отг. Ива Петкова. Сума – 100лв.</w:t>
      </w:r>
    </w:p>
    <w:p w:rsidR="007F5F87" w:rsidRDefault="007F5F87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/ Библиотека/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28.04.22г. – „ </w:t>
      </w:r>
      <w:proofErr w:type="spellStart"/>
      <w:r>
        <w:rPr>
          <w:b/>
          <w:sz w:val="36"/>
          <w:szCs w:val="36"/>
        </w:rPr>
        <w:t>Велигденски</w:t>
      </w:r>
      <w:proofErr w:type="spellEnd"/>
      <w:r>
        <w:rPr>
          <w:b/>
          <w:sz w:val="36"/>
          <w:szCs w:val="36"/>
        </w:rPr>
        <w:t xml:space="preserve"> поздрав”  на интернет страницата ни за цялото население на с. Върбен. – отг. Ива Петкова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Май</w:t>
      </w:r>
    </w:p>
    <w:p w:rsidR="00210F15" w:rsidRDefault="00210F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01.05.22г. – Отчет за цялостната дейност по завършване на процеса по оформяне на документацията на библиотеката.</w:t>
      </w:r>
    </w:p>
    <w:p w:rsidR="00210F15" w:rsidRDefault="00210F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Отг. Р. Пенчева /библиотека/</w:t>
      </w:r>
    </w:p>
    <w:p w:rsidR="002070AD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11.05. 22г – Отворени врати на библиотеката  и </w:t>
      </w:r>
      <w:r w:rsidR="002070AD">
        <w:rPr>
          <w:b/>
          <w:sz w:val="36"/>
          <w:szCs w:val="36"/>
        </w:rPr>
        <w:t xml:space="preserve">награждаване на читатели </w:t>
      </w:r>
      <w:proofErr w:type="spellStart"/>
      <w:r w:rsidR="002070AD">
        <w:rPr>
          <w:b/>
          <w:sz w:val="36"/>
          <w:szCs w:val="36"/>
        </w:rPr>
        <w:t>послуча</w:t>
      </w:r>
      <w:r>
        <w:rPr>
          <w:b/>
          <w:sz w:val="36"/>
          <w:szCs w:val="36"/>
        </w:rPr>
        <w:t>й</w:t>
      </w:r>
      <w:proofErr w:type="spellEnd"/>
      <w:r>
        <w:rPr>
          <w:b/>
          <w:sz w:val="36"/>
          <w:szCs w:val="36"/>
        </w:rPr>
        <w:t xml:space="preserve"> празника на светите братя Кирил и Методи.</w:t>
      </w:r>
      <w:r w:rsidR="007F5F87">
        <w:rPr>
          <w:b/>
          <w:sz w:val="36"/>
          <w:szCs w:val="36"/>
        </w:rPr>
        <w:t xml:space="preserve"> Изготвяне на информационно табло за нови книги, </w:t>
      </w:r>
      <w:proofErr w:type="spellStart"/>
      <w:r w:rsidR="007F5F87">
        <w:rPr>
          <w:b/>
          <w:sz w:val="36"/>
          <w:szCs w:val="36"/>
        </w:rPr>
        <w:t>посещаемост</w:t>
      </w:r>
      <w:proofErr w:type="spellEnd"/>
      <w:r w:rsidR="007F5F87">
        <w:rPr>
          <w:b/>
          <w:sz w:val="36"/>
          <w:szCs w:val="36"/>
        </w:rPr>
        <w:t xml:space="preserve">, </w:t>
      </w:r>
      <w:proofErr w:type="spellStart"/>
      <w:r w:rsidR="007F5F87">
        <w:rPr>
          <w:b/>
          <w:sz w:val="36"/>
          <w:szCs w:val="36"/>
        </w:rPr>
        <w:t>читаемост</w:t>
      </w:r>
      <w:proofErr w:type="spellEnd"/>
      <w:r w:rsidR="007F5F87">
        <w:rPr>
          <w:b/>
          <w:sz w:val="36"/>
          <w:szCs w:val="36"/>
        </w:rPr>
        <w:t>,предстоящи мероприятия на библиотеката в селото.</w:t>
      </w:r>
      <w:r w:rsidR="002070A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Отг. Р.Пенчева.</w:t>
      </w:r>
      <w:r w:rsidR="002070AD">
        <w:rPr>
          <w:b/>
          <w:sz w:val="36"/>
          <w:szCs w:val="36"/>
        </w:rPr>
        <w:t>Сума</w:t>
      </w:r>
      <w:r w:rsidR="007F5F87">
        <w:rPr>
          <w:b/>
          <w:sz w:val="36"/>
          <w:szCs w:val="36"/>
        </w:rPr>
        <w:t>50лв./библиотека/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24.05. 22г.г. – „ Честит 24 май” – Разнасяне на поздравителни картички  по случай деня на българската писменост – отг. </w:t>
      </w:r>
      <w:proofErr w:type="spellStart"/>
      <w:r>
        <w:rPr>
          <w:b/>
          <w:sz w:val="36"/>
          <w:szCs w:val="36"/>
        </w:rPr>
        <w:t>Адела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Пирянкова</w:t>
      </w:r>
      <w:proofErr w:type="spellEnd"/>
      <w:r>
        <w:rPr>
          <w:b/>
          <w:sz w:val="36"/>
          <w:szCs w:val="36"/>
        </w:rPr>
        <w:t xml:space="preserve">  </w:t>
      </w:r>
      <w:r w:rsidR="002070AD">
        <w:rPr>
          <w:b/>
          <w:sz w:val="36"/>
          <w:szCs w:val="36"/>
        </w:rPr>
        <w:t>- сума  50лв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Юни</w:t>
      </w:r>
    </w:p>
    <w:p w:rsidR="00E86315" w:rsidRDefault="00210F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01.06.22г.-</w:t>
      </w:r>
      <w:r w:rsidR="00E86315">
        <w:rPr>
          <w:b/>
          <w:sz w:val="36"/>
          <w:szCs w:val="36"/>
        </w:rPr>
        <w:t xml:space="preserve"> Ден на</w:t>
      </w:r>
      <w:r>
        <w:rPr>
          <w:b/>
          <w:sz w:val="36"/>
          <w:szCs w:val="36"/>
        </w:rPr>
        <w:t xml:space="preserve"> детето- Спортен празник – отг. М.Маринов</w:t>
      </w:r>
      <w:r w:rsidR="00E86315">
        <w:rPr>
          <w:b/>
          <w:sz w:val="36"/>
          <w:szCs w:val="36"/>
        </w:rPr>
        <w:t xml:space="preserve"> 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02.06.22г. – Ден на Ботев и на загиналите за национално освобождение -  ОТКРИВАНЕ НА НОВЕЯТ ПАМЕТНИК на загиналите във войните ВЪРБЕНЦИ отг. Ч.Н.</w:t>
      </w:r>
      <w:r w:rsidR="002070AD">
        <w:rPr>
          <w:b/>
          <w:sz w:val="36"/>
          <w:szCs w:val="36"/>
        </w:rPr>
        <w:t>- сума  500лв.</w:t>
      </w:r>
    </w:p>
    <w:p w:rsidR="002070AD" w:rsidRDefault="002070AD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Отг. Р. Христева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Юли</w:t>
      </w:r>
    </w:p>
    <w:p w:rsidR="002070AD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19-21.07.22г. – Шахматен турнир отг. Марин Маринов</w:t>
      </w:r>
      <w:r w:rsidR="002070AD">
        <w:rPr>
          <w:b/>
          <w:sz w:val="36"/>
          <w:szCs w:val="36"/>
        </w:rPr>
        <w:t xml:space="preserve"> –</w:t>
      </w:r>
    </w:p>
    <w:p w:rsidR="00E86315" w:rsidRDefault="002070AD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сума - 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30.07.22г. – „Нашите таланти” –  стихове, рисунки, песни различни ръчни изработки  от  малки и големи. Отг. Генка Стайкова.</w:t>
      </w:r>
      <w:r w:rsidR="002070AD">
        <w:rPr>
          <w:b/>
          <w:sz w:val="36"/>
          <w:szCs w:val="36"/>
        </w:rPr>
        <w:t>Сума – 100лв./ библиотека/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Август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01.08.22г.  Традиционен  поход из </w:t>
      </w:r>
      <w:proofErr w:type="spellStart"/>
      <w:r>
        <w:rPr>
          <w:b/>
          <w:sz w:val="36"/>
          <w:szCs w:val="36"/>
        </w:rPr>
        <w:t>Върбенския</w:t>
      </w:r>
      <w:proofErr w:type="spellEnd"/>
      <w:r>
        <w:rPr>
          <w:b/>
          <w:sz w:val="36"/>
          <w:szCs w:val="36"/>
        </w:rPr>
        <w:t xml:space="preserve"> балкан. 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Отг. Иван </w:t>
      </w:r>
      <w:proofErr w:type="spellStart"/>
      <w:r>
        <w:rPr>
          <w:b/>
          <w:sz w:val="36"/>
          <w:szCs w:val="36"/>
        </w:rPr>
        <w:t>Нешов</w:t>
      </w:r>
      <w:proofErr w:type="spellEnd"/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18.08 22.-   Ч.Н. съвместно с Църковното настоятелство  организират и подготвят курбана по традиция за храмовият празник на селото” Свети Иван Рилски” – отг. Лалка Христева.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28.08.22г. -  Съвместно с кметството  организиране и провеждане на традиционния събор на селото. Отг. Ч.Н.</w:t>
      </w:r>
    </w:p>
    <w:p w:rsidR="002070AD" w:rsidRDefault="002070AD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Сума – 300лв.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Септември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03.09.22г.-„Сбогом лято, здравей училище,ще се видим догодина при баба и дядо” Празник за всички деца, баби и дядовци с танци и почерпка.Награди за децата включили се в различни инициативи. Награда за най добрата баба.</w:t>
      </w:r>
      <w:r w:rsidR="002070AD">
        <w:rPr>
          <w:b/>
          <w:sz w:val="36"/>
          <w:szCs w:val="36"/>
        </w:rPr>
        <w:t>сума – 100лв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Октомври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06.10.22г. – Отчет на дейността на кръжока „ Минало,  Бит, Родословие. – отг. Р Стайкова.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- Отчет на Ива Петкова за дейността по поддържане на интернет страницата и обучението на възрастни хора за работа с интернет.</w:t>
      </w:r>
      <w:r w:rsidR="009611FE">
        <w:rPr>
          <w:b/>
          <w:sz w:val="36"/>
          <w:szCs w:val="36"/>
        </w:rPr>
        <w:t>/ библиотека/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- Отчет на групата за помагане на възрастни и самотни хора.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Отчет на касиера за движението на средствата по изграждането и завършването на паметника. – отг. </w:t>
      </w:r>
      <w:proofErr w:type="spellStart"/>
      <w:r>
        <w:rPr>
          <w:b/>
          <w:sz w:val="36"/>
          <w:szCs w:val="36"/>
        </w:rPr>
        <w:t>СНежана</w:t>
      </w:r>
      <w:proofErr w:type="spellEnd"/>
      <w:r>
        <w:rPr>
          <w:b/>
          <w:sz w:val="36"/>
          <w:szCs w:val="36"/>
        </w:rPr>
        <w:t xml:space="preserve"> Колева.</w:t>
      </w:r>
    </w:p>
    <w:p w:rsid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Ноември</w:t>
      </w:r>
    </w:p>
    <w:p w:rsidR="00E86315" w:rsidRDefault="00E86315" w:rsidP="00E86315">
      <w:pPr>
        <w:pStyle w:val="a7"/>
        <w:ind w:left="825"/>
        <w:rPr>
          <w:b/>
          <w:sz w:val="36"/>
          <w:szCs w:val="36"/>
        </w:rPr>
      </w:pPr>
      <w:r>
        <w:rPr>
          <w:b/>
          <w:sz w:val="36"/>
          <w:szCs w:val="36"/>
        </w:rPr>
        <w:t>01 – 05.</w:t>
      </w:r>
      <w:r w:rsidRPr="00E86315">
        <w:rPr>
          <w:b/>
          <w:sz w:val="36"/>
          <w:szCs w:val="36"/>
        </w:rPr>
        <w:t xml:space="preserve">11.22 </w:t>
      </w:r>
      <w:r>
        <w:rPr>
          <w:b/>
          <w:sz w:val="36"/>
          <w:szCs w:val="36"/>
        </w:rPr>
        <w:t>–</w:t>
      </w:r>
      <w:r w:rsidRPr="00E8631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Седмица на Народните будители- поставяне на информационно табло на видно място.</w:t>
      </w:r>
    </w:p>
    <w:p w:rsidR="00E86315" w:rsidRDefault="00E86315" w:rsidP="00E86315">
      <w:pPr>
        <w:pStyle w:val="a7"/>
        <w:ind w:left="825"/>
        <w:rPr>
          <w:b/>
          <w:sz w:val="36"/>
          <w:szCs w:val="36"/>
        </w:rPr>
      </w:pPr>
      <w:r>
        <w:rPr>
          <w:b/>
          <w:sz w:val="36"/>
          <w:szCs w:val="36"/>
        </w:rPr>
        <w:t>Отг. Р. Пенчева</w:t>
      </w:r>
      <w:r w:rsidR="009611FE">
        <w:rPr>
          <w:b/>
          <w:sz w:val="36"/>
          <w:szCs w:val="36"/>
        </w:rPr>
        <w:t>/ библиотека/</w:t>
      </w:r>
    </w:p>
    <w:p w:rsidR="00E86315" w:rsidRDefault="00E86315" w:rsidP="00E86315">
      <w:pPr>
        <w:pStyle w:val="a7"/>
        <w:ind w:left="825"/>
        <w:rPr>
          <w:b/>
          <w:sz w:val="36"/>
          <w:szCs w:val="36"/>
        </w:rPr>
      </w:pPr>
      <w:r>
        <w:rPr>
          <w:b/>
          <w:sz w:val="36"/>
          <w:szCs w:val="36"/>
        </w:rPr>
        <w:t>21.11.22г-  Ден на християнското семейство – традиции обичаи.Изложба в салона на читалището на сватбени облекла в миналото . -  Отг. М. Христева</w:t>
      </w:r>
      <w:r w:rsidR="009611FE">
        <w:rPr>
          <w:b/>
          <w:sz w:val="36"/>
          <w:szCs w:val="36"/>
        </w:rPr>
        <w:t>/Библиотека/</w:t>
      </w:r>
    </w:p>
    <w:p w:rsidR="00E86315" w:rsidRDefault="00E86315" w:rsidP="00E86315">
      <w:pPr>
        <w:pStyle w:val="a7"/>
        <w:ind w:left="825"/>
        <w:rPr>
          <w:b/>
          <w:sz w:val="36"/>
          <w:szCs w:val="36"/>
        </w:rPr>
      </w:pPr>
      <w:r>
        <w:rPr>
          <w:b/>
          <w:sz w:val="36"/>
          <w:szCs w:val="36"/>
        </w:rPr>
        <w:t>Декември</w:t>
      </w:r>
    </w:p>
    <w:p w:rsidR="00210F15" w:rsidRDefault="0029357C" w:rsidP="00E86315">
      <w:pPr>
        <w:pStyle w:val="a7"/>
        <w:ind w:left="825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22.12.22г- Информация  за дейността на библиотеката  пред Ч.Н., като образователен, културно-информационен,възпитателен,и самообразователен център. Отчет за читателска активност  за отчетната година. Отг. Р. </w:t>
      </w:r>
      <w:proofErr w:type="spellStart"/>
      <w:r>
        <w:rPr>
          <w:b/>
          <w:sz w:val="36"/>
          <w:szCs w:val="36"/>
        </w:rPr>
        <w:t>пенчева</w:t>
      </w:r>
      <w:proofErr w:type="spellEnd"/>
      <w:r>
        <w:rPr>
          <w:b/>
          <w:sz w:val="36"/>
          <w:szCs w:val="36"/>
        </w:rPr>
        <w:t>.</w:t>
      </w:r>
    </w:p>
    <w:p w:rsidR="00E86315" w:rsidRDefault="00E86315" w:rsidP="00E86315">
      <w:pPr>
        <w:pStyle w:val="a7"/>
        <w:ind w:left="825"/>
        <w:rPr>
          <w:b/>
          <w:sz w:val="36"/>
          <w:szCs w:val="36"/>
        </w:rPr>
      </w:pPr>
      <w:r>
        <w:rPr>
          <w:b/>
          <w:sz w:val="36"/>
          <w:szCs w:val="36"/>
        </w:rPr>
        <w:t>23.12.22г. – Коледни  поздравителни картички до всеки дом.</w:t>
      </w:r>
      <w:r w:rsidR="009611FE">
        <w:rPr>
          <w:b/>
          <w:sz w:val="36"/>
          <w:szCs w:val="36"/>
        </w:rPr>
        <w:t>Сума – 70лв.Отг. Росица Пенчева</w:t>
      </w:r>
    </w:p>
    <w:p w:rsidR="00E86315" w:rsidRDefault="00E86315" w:rsidP="00E86315">
      <w:pPr>
        <w:pStyle w:val="a7"/>
        <w:ind w:left="825"/>
        <w:rPr>
          <w:b/>
          <w:sz w:val="36"/>
          <w:szCs w:val="36"/>
        </w:rPr>
      </w:pPr>
      <w:r>
        <w:rPr>
          <w:b/>
          <w:sz w:val="36"/>
          <w:szCs w:val="36"/>
        </w:rPr>
        <w:t>31.12.22г.</w:t>
      </w:r>
    </w:p>
    <w:p w:rsidR="00E86315" w:rsidRDefault="00E86315" w:rsidP="00E86315">
      <w:pPr>
        <w:pStyle w:val="a7"/>
        <w:ind w:left="825"/>
        <w:rPr>
          <w:b/>
          <w:sz w:val="36"/>
          <w:szCs w:val="36"/>
        </w:rPr>
      </w:pPr>
      <w:r>
        <w:rPr>
          <w:b/>
          <w:sz w:val="36"/>
          <w:szCs w:val="36"/>
        </w:rPr>
        <w:t>Посрещане на Нова година  заедно  с новогодишен огън.</w:t>
      </w:r>
    </w:p>
    <w:p w:rsidR="00E86315" w:rsidRPr="00E86315" w:rsidRDefault="00E86315" w:rsidP="00E86315">
      <w:pPr>
        <w:pStyle w:val="a7"/>
        <w:ind w:left="825"/>
        <w:rPr>
          <w:b/>
          <w:sz w:val="36"/>
          <w:szCs w:val="36"/>
        </w:rPr>
      </w:pPr>
    </w:p>
    <w:p w:rsidR="0029357C" w:rsidRDefault="0029357C" w:rsidP="00E86315">
      <w:pPr>
        <w:rPr>
          <w:b/>
          <w:sz w:val="36"/>
          <w:szCs w:val="36"/>
        </w:rPr>
      </w:pPr>
    </w:p>
    <w:p w:rsidR="0029357C" w:rsidRDefault="0029357C" w:rsidP="00E86315">
      <w:pPr>
        <w:rPr>
          <w:b/>
          <w:sz w:val="36"/>
          <w:szCs w:val="36"/>
        </w:rPr>
      </w:pPr>
    </w:p>
    <w:p w:rsidR="0029357C" w:rsidRDefault="0029357C" w:rsidP="00E86315">
      <w:pPr>
        <w:rPr>
          <w:b/>
          <w:sz w:val="36"/>
          <w:szCs w:val="36"/>
        </w:rPr>
      </w:pPr>
    </w:p>
    <w:p w:rsidR="0029357C" w:rsidRDefault="0029357C" w:rsidP="00E86315">
      <w:pPr>
        <w:rPr>
          <w:b/>
          <w:sz w:val="36"/>
          <w:szCs w:val="36"/>
        </w:rPr>
      </w:pPr>
    </w:p>
    <w:p w:rsidR="0029357C" w:rsidRDefault="0029357C" w:rsidP="00E86315">
      <w:pPr>
        <w:rPr>
          <w:b/>
          <w:sz w:val="36"/>
          <w:szCs w:val="36"/>
        </w:rPr>
      </w:pPr>
    </w:p>
    <w:p w:rsidR="0029357C" w:rsidRDefault="0029357C" w:rsidP="00E86315">
      <w:pPr>
        <w:rPr>
          <w:b/>
          <w:sz w:val="36"/>
          <w:szCs w:val="36"/>
        </w:rPr>
      </w:pPr>
    </w:p>
    <w:p w:rsidR="0029357C" w:rsidRDefault="0029357C" w:rsidP="00E86315">
      <w:pPr>
        <w:rPr>
          <w:b/>
          <w:sz w:val="36"/>
          <w:szCs w:val="36"/>
        </w:rPr>
      </w:pPr>
    </w:p>
    <w:p w:rsidR="0029357C" w:rsidRDefault="0029357C" w:rsidP="00E86315">
      <w:pPr>
        <w:rPr>
          <w:b/>
          <w:sz w:val="36"/>
          <w:szCs w:val="36"/>
        </w:rPr>
      </w:pPr>
    </w:p>
    <w:p w:rsidR="0029357C" w:rsidRDefault="0029357C" w:rsidP="00E86315">
      <w:pPr>
        <w:rPr>
          <w:b/>
          <w:sz w:val="36"/>
          <w:szCs w:val="36"/>
        </w:rPr>
      </w:pPr>
    </w:p>
    <w:p w:rsidR="0029357C" w:rsidRDefault="0029357C" w:rsidP="00E86315">
      <w:pPr>
        <w:rPr>
          <w:b/>
          <w:sz w:val="36"/>
          <w:szCs w:val="36"/>
        </w:rPr>
      </w:pPr>
    </w:p>
    <w:p w:rsidR="0029357C" w:rsidRDefault="0029357C" w:rsidP="00E86315">
      <w:pPr>
        <w:rPr>
          <w:b/>
          <w:sz w:val="36"/>
          <w:szCs w:val="36"/>
        </w:rPr>
      </w:pPr>
    </w:p>
    <w:p w:rsidR="0029357C" w:rsidRDefault="0029357C" w:rsidP="00E86315">
      <w:pPr>
        <w:rPr>
          <w:b/>
          <w:sz w:val="36"/>
          <w:szCs w:val="36"/>
        </w:rPr>
      </w:pPr>
    </w:p>
    <w:p w:rsidR="00EE458E" w:rsidRDefault="009611FE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Отчета за 2021г. и</w:t>
      </w:r>
      <w:r w:rsidR="00EE458E">
        <w:rPr>
          <w:b/>
          <w:sz w:val="36"/>
          <w:szCs w:val="36"/>
        </w:rPr>
        <w:t xml:space="preserve"> </w:t>
      </w:r>
      <w:proofErr w:type="spellStart"/>
      <w:r w:rsidR="00EE458E">
        <w:rPr>
          <w:b/>
          <w:sz w:val="36"/>
          <w:szCs w:val="36"/>
        </w:rPr>
        <w:t>проекто</w:t>
      </w:r>
      <w:proofErr w:type="spellEnd"/>
      <w:r w:rsidR="00EE458E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календара за 2022г. </w:t>
      </w:r>
      <w:r w:rsidR="00EE458E">
        <w:rPr>
          <w:b/>
          <w:sz w:val="36"/>
          <w:szCs w:val="36"/>
        </w:rPr>
        <w:t xml:space="preserve"> беше</w:t>
      </w:r>
      <w:r>
        <w:rPr>
          <w:b/>
          <w:sz w:val="36"/>
          <w:szCs w:val="36"/>
        </w:rPr>
        <w:t xml:space="preserve"> размножен и раздаден</w:t>
      </w:r>
      <w:r w:rsidR="00EE458E">
        <w:rPr>
          <w:b/>
          <w:sz w:val="36"/>
          <w:szCs w:val="36"/>
        </w:rPr>
        <w:t xml:space="preserve"> предварително по домовете</w:t>
      </w:r>
      <w:r>
        <w:rPr>
          <w:b/>
          <w:sz w:val="36"/>
          <w:szCs w:val="36"/>
        </w:rPr>
        <w:t xml:space="preserve"> на всички </w:t>
      </w:r>
      <w:r w:rsidR="00EE458E">
        <w:rPr>
          <w:b/>
          <w:sz w:val="36"/>
          <w:szCs w:val="36"/>
        </w:rPr>
        <w:t>членове на читалището</w:t>
      </w:r>
      <w:r w:rsidR="00B42463">
        <w:rPr>
          <w:b/>
          <w:sz w:val="36"/>
          <w:szCs w:val="36"/>
        </w:rPr>
        <w:t>,</w:t>
      </w:r>
      <w:r w:rsidR="00EE458E">
        <w:rPr>
          <w:b/>
          <w:sz w:val="36"/>
          <w:szCs w:val="36"/>
        </w:rPr>
        <w:t xml:space="preserve">  </w:t>
      </w:r>
      <w:r w:rsidR="00B42463">
        <w:rPr>
          <w:b/>
          <w:sz w:val="36"/>
          <w:szCs w:val="36"/>
        </w:rPr>
        <w:t xml:space="preserve"> заедно с покана за </w:t>
      </w:r>
      <w:r w:rsidR="00F22EA1">
        <w:rPr>
          <w:b/>
          <w:sz w:val="36"/>
          <w:szCs w:val="36"/>
        </w:rPr>
        <w:t xml:space="preserve"> 08.01.2022г</w:t>
      </w:r>
      <w:r w:rsidR="00B42463">
        <w:rPr>
          <w:b/>
          <w:sz w:val="36"/>
          <w:szCs w:val="36"/>
        </w:rPr>
        <w:t xml:space="preserve"> </w:t>
      </w:r>
      <w:r w:rsidR="00EE458E">
        <w:rPr>
          <w:b/>
          <w:sz w:val="36"/>
          <w:szCs w:val="36"/>
        </w:rPr>
        <w:t>с цел,  на събранието  само да се внесат писмени  предложения</w:t>
      </w:r>
      <w:r w:rsidR="00E86315">
        <w:rPr>
          <w:b/>
          <w:sz w:val="36"/>
          <w:szCs w:val="36"/>
        </w:rPr>
        <w:t xml:space="preserve"> </w:t>
      </w:r>
    </w:p>
    <w:p w:rsidR="009611FE" w:rsidRDefault="00EE458E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и да се гласува „ За” или „ Против”</w:t>
      </w:r>
      <w:r w:rsidR="006A5ADE">
        <w:rPr>
          <w:b/>
          <w:sz w:val="36"/>
          <w:szCs w:val="36"/>
        </w:rPr>
        <w:t xml:space="preserve"> ,</w:t>
      </w:r>
      <w:r w:rsidR="006A5ADE">
        <w:rPr>
          <w:b/>
          <w:sz w:val="36"/>
          <w:szCs w:val="36"/>
          <w:lang w:val="en-US"/>
        </w:rPr>
        <w:t xml:space="preserve"> в </w:t>
      </w:r>
      <w:proofErr w:type="spellStart"/>
      <w:r w:rsidR="006A5ADE">
        <w:rPr>
          <w:b/>
          <w:sz w:val="36"/>
          <w:szCs w:val="36"/>
          <w:lang w:val="en-US"/>
        </w:rPr>
        <w:t>специално</w:t>
      </w:r>
      <w:proofErr w:type="spellEnd"/>
      <w:r w:rsidR="006A5ADE">
        <w:rPr>
          <w:b/>
          <w:sz w:val="36"/>
          <w:szCs w:val="36"/>
          <w:lang w:val="en-US"/>
        </w:rPr>
        <w:t xml:space="preserve"> </w:t>
      </w:r>
      <w:proofErr w:type="spellStart"/>
      <w:r w:rsidR="006A5ADE">
        <w:rPr>
          <w:b/>
          <w:sz w:val="36"/>
          <w:szCs w:val="36"/>
          <w:lang w:val="en-US"/>
        </w:rPr>
        <w:t>поставена</w:t>
      </w:r>
      <w:proofErr w:type="spellEnd"/>
      <w:r w:rsidR="006A5ADE">
        <w:rPr>
          <w:b/>
          <w:sz w:val="36"/>
          <w:szCs w:val="36"/>
          <w:lang w:val="en-US"/>
        </w:rPr>
        <w:t xml:space="preserve"> </w:t>
      </w:r>
      <w:proofErr w:type="spellStart"/>
      <w:r w:rsidR="006A5ADE">
        <w:rPr>
          <w:b/>
          <w:sz w:val="36"/>
          <w:szCs w:val="36"/>
          <w:lang w:val="en-US"/>
        </w:rPr>
        <w:t>кутия</w:t>
      </w:r>
      <w:proofErr w:type="spellEnd"/>
      <w:r w:rsidR="006A5ADE">
        <w:rPr>
          <w:b/>
          <w:sz w:val="36"/>
          <w:szCs w:val="36"/>
          <w:lang w:val="en-US"/>
        </w:rPr>
        <w:t>,</w:t>
      </w:r>
      <w:r>
        <w:rPr>
          <w:b/>
          <w:sz w:val="36"/>
          <w:szCs w:val="36"/>
        </w:rPr>
        <w:t xml:space="preserve"> при спазване на </w:t>
      </w:r>
      <w:proofErr w:type="spellStart"/>
      <w:r>
        <w:rPr>
          <w:b/>
          <w:sz w:val="36"/>
          <w:szCs w:val="36"/>
        </w:rPr>
        <w:t>епедемеологичните</w:t>
      </w:r>
      <w:proofErr w:type="spellEnd"/>
      <w:r>
        <w:rPr>
          <w:b/>
          <w:sz w:val="36"/>
          <w:szCs w:val="36"/>
        </w:rPr>
        <w:t xml:space="preserve"> мерки заради </w:t>
      </w:r>
      <w:r w:rsidR="00E86315">
        <w:rPr>
          <w:b/>
          <w:sz w:val="36"/>
          <w:szCs w:val="36"/>
        </w:rPr>
        <w:t xml:space="preserve"> </w:t>
      </w:r>
      <w:r w:rsidR="006A5ADE">
        <w:rPr>
          <w:b/>
          <w:sz w:val="36"/>
          <w:szCs w:val="36"/>
          <w:lang w:val="en-US"/>
        </w:rPr>
        <w:t>COVID 19</w:t>
      </w:r>
      <w:r w:rsidR="00E86315">
        <w:rPr>
          <w:b/>
          <w:sz w:val="36"/>
          <w:szCs w:val="36"/>
        </w:rPr>
        <w:t xml:space="preserve"> </w:t>
      </w:r>
      <w:r w:rsidR="006A5ADE">
        <w:rPr>
          <w:b/>
          <w:sz w:val="36"/>
          <w:szCs w:val="36"/>
        </w:rPr>
        <w:t>.</w:t>
      </w:r>
      <w:r w:rsidR="00E86315">
        <w:rPr>
          <w:b/>
          <w:sz w:val="36"/>
          <w:szCs w:val="36"/>
        </w:rPr>
        <w:t xml:space="preserve">                       </w:t>
      </w:r>
    </w:p>
    <w:p w:rsidR="009611FE" w:rsidRDefault="006A5ADE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комисия в състав :</w:t>
      </w:r>
    </w:p>
    <w:p w:rsidR="006A5ADE" w:rsidRDefault="006A5ADE" w:rsidP="006A5ADE">
      <w:pPr>
        <w:pStyle w:val="a7"/>
        <w:numPr>
          <w:ilvl w:val="0"/>
          <w:numId w:val="20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Лалка Христева</w:t>
      </w:r>
    </w:p>
    <w:p w:rsidR="006A5ADE" w:rsidRDefault="006A5ADE" w:rsidP="006A5ADE">
      <w:pPr>
        <w:pStyle w:val="a7"/>
        <w:numPr>
          <w:ilvl w:val="0"/>
          <w:numId w:val="20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Марин Маринов</w:t>
      </w:r>
    </w:p>
    <w:p w:rsidR="006A5ADE" w:rsidRDefault="006A5ADE" w:rsidP="006A5ADE">
      <w:pPr>
        <w:pStyle w:val="a7"/>
        <w:numPr>
          <w:ilvl w:val="0"/>
          <w:numId w:val="20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Данка Стайкова</w:t>
      </w:r>
    </w:p>
    <w:p w:rsidR="006A5ADE" w:rsidRDefault="006A5ADE" w:rsidP="006A5ADE">
      <w:pPr>
        <w:pStyle w:val="a7"/>
        <w:numPr>
          <w:ilvl w:val="0"/>
          <w:numId w:val="20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Иван Стоев</w:t>
      </w:r>
    </w:p>
    <w:p w:rsidR="006A5ADE" w:rsidRDefault="006A5ADE" w:rsidP="006A5A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Установиха следните резултати, които бяха разлепени на  информационното табло на читалището и беше обявено </w:t>
      </w:r>
      <w:r w:rsidR="00B42463">
        <w:rPr>
          <w:b/>
          <w:sz w:val="36"/>
          <w:szCs w:val="36"/>
        </w:rPr>
        <w:t>, че всеки ден от 10 до 12часа , който желае може да провери резултата от гласуването  , който се съхранява при библиотекаря Р.Пенчева</w:t>
      </w:r>
    </w:p>
    <w:p w:rsidR="00B42463" w:rsidRPr="006A5ADE" w:rsidRDefault="00B42463" w:rsidP="006A5ADE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От общо 55 членове на читалището са гласували 34</w:t>
      </w:r>
    </w:p>
    <w:p w:rsidR="009611FE" w:rsidRDefault="00F22EA1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– 31, против – 3 </w:t>
      </w:r>
    </w:p>
    <w:p w:rsidR="00F22EA1" w:rsidRDefault="00F22EA1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Гласувалите против </w:t>
      </w:r>
      <w:r w:rsidR="009D21C8">
        <w:rPr>
          <w:b/>
          <w:sz w:val="36"/>
          <w:szCs w:val="36"/>
        </w:rPr>
        <w:t xml:space="preserve"> казаха, че не са съгласни с предприетите мерки за носене на маски и спазването на дистанция .</w:t>
      </w:r>
    </w:p>
    <w:p w:rsidR="009D21C8" w:rsidRDefault="009D21C8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Отчета за 2021г и плана за 2022г бяха приети с допълненията , които бяха направени.</w:t>
      </w:r>
    </w:p>
    <w:p w:rsidR="009611FE" w:rsidRDefault="009D21C8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08.01.2022г                        </w:t>
      </w:r>
      <w:proofErr w:type="spellStart"/>
      <w:r>
        <w:rPr>
          <w:b/>
          <w:sz w:val="36"/>
          <w:szCs w:val="36"/>
        </w:rPr>
        <w:t>протоколчик</w:t>
      </w:r>
      <w:proofErr w:type="spellEnd"/>
      <w:r>
        <w:rPr>
          <w:b/>
          <w:sz w:val="36"/>
          <w:szCs w:val="36"/>
        </w:rPr>
        <w:t>: Лалка Христева</w:t>
      </w:r>
    </w:p>
    <w:p w:rsidR="009611FE" w:rsidRPr="006A5ADE" w:rsidRDefault="009611FE" w:rsidP="00E86315">
      <w:pPr>
        <w:rPr>
          <w:b/>
          <w:sz w:val="36"/>
          <w:szCs w:val="36"/>
          <w:lang w:val="en-US"/>
        </w:rPr>
      </w:pPr>
    </w:p>
    <w:p w:rsidR="009611FE" w:rsidRDefault="009611FE" w:rsidP="00E86315">
      <w:pPr>
        <w:rPr>
          <w:b/>
          <w:sz w:val="36"/>
          <w:szCs w:val="36"/>
        </w:rPr>
      </w:pPr>
    </w:p>
    <w:p w:rsidR="009611FE" w:rsidRDefault="009611FE" w:rsidP="00E86315">
      <w:pPr>
        <w:rPr>
          <w:b/>
          <w:sz w:val="36"/>
          <w:szCs w:val="36"/>
        </w:rPr>
      </w:pPr>
    </w:p>
    <w:p w:rsidR="009611FE" w:rsidRDefault="009611FE" w:rsidP="00E86315">
      <w:pPr>
        <w:rPr>
          <w:b/>
          <w:sz w:val="36"/>
          <w:szCs w:val="36"/>
        </w:rPr>
      </w:pPr>
    </w:p>
    <w:p w:rsidR="009611FE" w:rsidRDefault="009611FE" w:rsidP="00E86315">
      <w:pPr>
        <w:rPr>
          <w:b/>
          <w:sz w:val="36"/>
          <w:szCs w:val="36"/>
        </w:rPr>
      </w:pPr>
    </w:p>
    <w:p w:rsidR="00E86315" w:rsidRPr="00E86315" w:rsidRDefault="00E86315" w:rsidP="00E86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Секретар: Росица Пенчева</w:t>
      </w:r>
    </w:p>
    <w:p w:rsidR="00E55A01" w:rsidRPr="00E55A01" w:rsidRDefault="00E55A01" w:rsidP="00DE514D">
      <w:pPr>
        <w:pStyle w:val="a7"/>
        <w:rPr>
          <w:b/>
          <w:sz w:val="36"/>
          <w:szCs w:val="36"/>
        </w:rPr>
      </w:pPr>
    </w:p>
    <w:p w:rsidR="005B32CD" w:rsidRDefault="005B32CD" w:rsidP="00D7761C">
      <w:pPr>
        <w:pStyle w:val="a7"/>
        <w:rPr>
          <w:b/>
          <w:sz w:val="36"/>
          <w:szCs w:val="36"/>
        </w:rPr>
      </w:pPr>
    </w:p>
    <w:p w:rsidR="007052AB" w:rsidRDefault="007052AB" w:rsidP="00D7761C">
      <w:pPr>
        <w:pStyle w:val="a7"/>
        <w:rPr>
          <w:b/>
          <w:sz w:val="36"/>
          <w:szCs w:val="36"/>
        </w:rPr>
      </w:pPr>
    </w:p>
    <w:p w:rsidR="00CD5AB2" w:rsidRDefault="00CD5AB2" w:rsidP="00CD5AB2">
      <w:pPr>
        <w:pStyle w:val="a7"/>
        <w:rPr>
          <w:b/>
          <w:sz w:val="36"/>
          <w:szCs w:val="36"/>
        </w:rPr>
      </w:pPr>
    </w:p>
    <w:p w:rsidR="00CD5AB2" w:rsidRDefault="00CD5AB2" w:rsidP="00CD5AB2">
      <w:pPr>
        <w:pStyle w:val="a7"/>
        <w:rPr>
          <w:b/>
          <w:sz w:val="36"/>
          <w:szCs w:val="36"/>
        </w:rPr>
      </w:pPr>
    </w:p>
    <w:p w:rsidR="00BE7D11" w:rsidRPr="00BE7D11" w:rsidRDefault="00BE7D11" w:rsidP="00BE7D11">
      <w:pPr>
        <w:ind w:left="360"/>
        <w:rPr>
          <w:b/>
          <w:sz w:val="36"/>
          <w:szCs w:val="36"/>
        </w:rPr>
      </w:pPr>
    </w:p>
    <w:p w:rsidR="00F154E4" w:rsidRDefault="00F154E4" w:rsidP="00F154E4">
      <w:pPr>
        <w:rPr>
          <w:b/>
          <w:sz w:val="36"/>
          <w:szCs w:val="36"/>
        </w:rPr>
      </w:pPr>
    </w:p>
    <w:p w:rsidR="00F154E4" w:rsidRDefault="00F154E4" w:rsidP="00F154E4">
      <w:pPr>
        <w:rPr>
          <w:b/>
          <w:sz w:val="32"/>
          <w:szCs w:val="32"/>
        </w:rPr>
      </w:pPr>
    </w:p>
    <w:p w:rsidR="005F4A93" w:rsidRPr="005F4A93" w:rsidRDefault="005F4A93" w:rsidP="005F4A93">
      <w:pPr>
        <w:rPr>
          <w:b/>
          <w:sz w:val="32"/>
          <w:szCs w:val="32"/>
        </w:rPr>
      </w:pPr>
    </w:p>
    <w:p w:rsidR="00E86315" w:rsidRDefault="00610D83" w:rsidP="00FB5385">
      <w:pPr>
        <w:rPr>
          <w:sz w:val="20"/>
        </w:rPr>
      </w:pPr>
      <w:r>
        <w:rPr>
          <w:sz w:val="20"/>
        </w:rPr>
        <w:t xml:space="preserve">                            </w:t>
      </w:r>
    </w:p>
    <w:p w:rsidR="00825FD8" w:rsidRPr="00E86315" w:rsidRDefault="00E86315" w:rsidP="00E86315">
      <w:pPr>
        <w:tabs>
          <w:tab w:val="left" w:pos="7200"/>
        </w:tabs>
        <w:rPr>
          <w:sz w:val="20"/>
        </w:rPr>
      </w:pPr>
      <w:r>
        <w:rPr>
          <w:sz w:val="20"/>
        </w:rPr>
        <w:tab/>
      </w:r>
    </w:p>
    <w:sectPr w:rsidR="00825FD8" w:rsidRPr="00E86315" w:rsidSect="00745C99">
      <w:pgSz w:w="12240" w:h="15840" w:code="1"/>
      <w:pgMar w:top="709" w:right="90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40" w:rsidRDefault="002A2540" w:rsidP="0084102D">
      <w:pPr>
        <w:spacing w:after="0" w:line="240" w:lineRule="auto"/>
      </w:pPr>
      <w:r>
        <w:separator/>
      </w:r>
    </w:p>
  </w:endnote>
  <w:endnote w:type="continuationSeparator" w:id="0">
    <w:p w:rsidR="002A2540" w:rsidRDefault="002A2540" w:rsidP="0084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40" w:rsidRDefault="002A2540" w:rsidP="0084102D">
      <w:pPr>
        <w:spacing w:after="0" w:line="240" w:lineRule="auto"/>
      </w:pPr>
      <w:r>
        <w:separator/>
      </w:r>
    </w:p>
  </w:footnote>
  <w:footnote w:type="continuationSeparator" w:id="0">
    <w:p w:rsidR="002A2540" w:rsidRDefault="002A2540" w:rsidP="0084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C4C"/>
    <w:multiLevelType w:val="hybridMultilevel"/>
    <w:tmpl w:val="5540D87C"/>
    <w:lvl w:ilvl="0" w:tplc="CD666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7FBC"/>
    <w:multiLevelType w:val="hybridMultilevel"/>
    <w:tmpl w:val="553EAA2A"/>
    <w:lvl w:ilvl="0" w:tplc="5440AF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334E6C"/>
    <w:multiLevelType w:val="hybridMultilevel"/>
    <w:tmpl w:val="E1E47AEA"/>
    <w:lvl w:ilvl="0" w:tplc="CF4065F4">
      <w:start w:val="1"/>
      <w:numFmt w:val="decimalZero"/>
      <w:lvlText w:val="%1-"/>
      <w:lvlJc w:val="left"/>
      <w:pPr>
        <w:ind w:left="825" w:hanging="4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620C"/>
    <w:multiLevelType w:val="hybridMultilevel"/>
    <w:tmpl w:val="0CA20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33E6"/>
    <w:multiLevelType w:val="hybridMultilevel"/>
    <w:tmpl w:val="8EA6ECF6"/>
    <w:lvl w:ilvl="0" w:tplc="E52C5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32D08"/>
    <w:multiLevelType w:val="hybridMultilevel"/>
    <w:tmpl w:val="7CFE8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F5D"/>
    <w:multiLevelType w:val="hybridMultilevel"/>
    <w:tmpl w:val="5EB83D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11A67"/>
    <w:multiLevelType w:val="hybridMultilevel"/>
    <w:tmpl w:val="85300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669C5"/>
    <w:multiLevelType w:val="hybridMultilevel"/>
    <w:tmpl w:val="CF3E3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75D54"/>
    <w:multiLevelType w:val="hybridMultilevel"/>
    <w:tmpl w:val="5F42D712"/>
    <w:lvl w:ilvl="0" w:tplc="9A0AE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47E96"/>
    <w:multiLevelType w:val="hybridMultilevel"/>
    <w:tmpl w:val="941A2BB2"/>
    <w:lvl w:ilvl="0" w:tplc="5372C88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D10171"/>
    <w:multiLevelType w:val="hybridMultilevel"/>
    <w:tmpl w:val="A8508C40"/>
    <w:lvl w:ilvl="0" w:tplc="E53C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D81594"/>
    <w:multiLevelType w:val="hybridMultilevel"/>
    <w:tmpl w:val="A4B89240"/>
    <w:lvl w:ilvl="0" w:tplc="D9E84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B76E5"/>
    <w:multiLevelType w:val="hybridMultilevel"/>
    <w:tmpl w:val="27F8B18C"/>
    <w:lvl w:ilvl="0" w:tplc="5358E2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49B60F7A"/>
    <w:multiLevelType w:val="hybridMultilevel"/>
    <w:tmpl w:val="03CE6BE6"/>
    <w:lvl w:ilvl="0" w:tplc="F4D2B7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94436"/>
    <w:multiLevelType w:val="hybridMultilevel"/>
    <w:tmpl w:val="1E2A8C50"/>
    <w:lvl w:ilvl="0" w:tplc="5882C9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10846"/>
    <w:multiLevelType w:val="hybridMultilevel"/>
    <w:tmpl w:val="F0D0E6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13476"/>
    <w:multiLevelType w:val="hybridMultilevel"/>
    <w:tmpl w:val="4EF20EA2"/>
    <w:lvl w:ilvl="0" w:tplc="0F28B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C93454"/>
    <w:multiLevelType w:val="hybridMultilevel"/>
    <w:tmpl w:val="E7E83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B68DD"/>
    <w:multiLevelType w:val="hybridMultilevel"/>
    <w:tmpl w:val="58BEE26E"/>
    <w:lvl w:ilvl="0" w:tplc="73D07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9"/>
  </w:num>
  <w:num w:numId="5">
    <w:abstractNumId w:val="17"/>
  </w:num>
  <w:num w:numId="6">
    <w:abstractNumId w:val="10"/>
  </w:num>
  <w:num w:numId="7">
    <w:abstractNumId w:val="16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1"/>
  </w:num>
  <w:num w:numId="13">
    <w:abstractNumId w:val="18"/>
  </w:num>
  <w:num w:numId="14">
    <w:abstractNumId w:val="14"/>
  </w:num>
  <w:num w:numId="15">
    <w:abstractNumId w:val="3"/>
  </w:num>
  <w:num w:numId="16">
    <w:abstractNumId w:val="11"/>
  </w:num>
  <w:num w:numId="17">
    <w:abstractNumId w:val="9"/>
  </w:num>
  <w:num w:numId="18">
    <w:abstractNumId w:val="4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B25"/>
    <w:rsid w:val="0000649C"/>
    <w:rsid w:val="0000657C"/>
    <w:rsid w:val="000218A6"/>
    <w:rsid w:val="00027B9B"/>
    <w:rsid w:val="00046FB5"/>
    <w:rsid w:val="00050257"/>
    <w:rsid w:val="000502F1"/>
    <w:rsid w:val="00051B6E"/>
    <w:rsid w:val="00071440"/>
    <w:rsid w:val="0009771E"/>
    <w:rsid w:val="000B4EBB"/>
    <w:rsid w:val="000E1F1E"/>
    <w:rsid w:val="000E6FFC"/>
    <w:rsid w:val="000F4911"/>
    <w:rsid w:val="0010446C"/>
    <w:rsid w:val="00105556"/>
    <w:rsid w:val="001104B4"/>
    <w:rsid w:val="00111887"/>
    <w:rsid w:val="0011355F"/>
    <w:rsid w:val="00113939"/>
    <w:rsid w:val="00121F53"/>
    <w:rsid w:val="0012555F"/>
    <w:rsid w:val="0016161B"/>
    <w:rsid w:val="001A4E39"/>
    <w:rsid w:val="001A5107"/>
    <w:rsid w:val="001B334E"/>
    <w:rsid w:val="001B4803"/>
    <w:rsid w:val="001C0445"/>
    <w:rsid w:val="001E2173"/>
    <w:rsid w:val="001F61DD"/>
    <w:rsid w:val="002011E2"/>
    <w:rsid w:val="00201ADE"/>
    <w:rsid w:val="00203624"/>
    <w:rsid w:val="002070AD"/>
    <w:rsid w:val="00210F15"/>
    <w:rsid w:val="00212B22"/>
    <w:rsid w:val="002132E1"/>
    <w:rsid w:val="00213870"/>
    <w:rsid w:val="002146D2"/>
    <w:rsid w:val="0021593C"/>
    <w:rsid w:val="00242DC0"/>
    <w:rsid w:val="00243068"/>
    <w:rsid w:val="00243349"/>
    <w:rsid w:val="00245CEE"/>
    <w:rsid w:val="00253852"/>
    <w:rsid w:val="002575ED"/>
    <w:rsid w:val="002917DE"/>
    <w:rsid w:val="0029357C"/>
    <w:rsid w:val="00293D53"/>
    <w:rsid w:val="002A2540"/>
    <w:rsid w:val="002B55AE"/>
    <w:rsid w:val="002B6E8C"/>
    <w:rsid w:val="002C3958"/>
    <w:rsid w:val="002E4716"/>
    <w:rsid w:val="002F5CF6"/>
    <w:rsid w:val="003004E4"/>
    <w:rsid w:val="0031602D"/>
    <w:rsid w:val="00320505"/>
    <w:rsid w:val="00331FC3"/>
    <w:rsid w:val="00332C64"/>
    <w:rsid w:val="003379DA"/>
    <w:rsid w:val="00341DA6"/>
    <w:rsid w:val="003546F2"/>
    <w:rsid w:val="003668D6"/>
    <w:rsid w:val="00371282"/>
    <w:rsid w:val="0038050F"/>
    <w:rsid w:val="00380930"/>
    <w:rsid w:val="00385228"/>
    <w:rsid w:val="003A0378"/>
    <w:rsid w:val="003A36B5"/>
    <w:rsid w:val="003A7548"/>
    <w:rsid w:val="003D71D0"/>
    <w:rsid w:val="003F0CB4"/>
    <w:rsid w:val="00402494"/>
    <w:rsid w:val="00405980"/>
    <w:rsid w:val="00410DC3"/>
    <w:rsid w:val="00411826"/>
    <w:rsid w:val="004216A5"/>
    <w:rsid w:val="00430FA5"/>
    <w:rsid w:val="00432D4B"/>
    <w:rsid w:val="0044095E"/>
    <w:rsid w:val="00446F18"/>
    <w:rsid w:val="00450BCA"/>
    <w:rsid w:val="00471822"/>
    <w:rsid w:val="004910D8"/>
    <w:rsid w:val="004914CF"/>
    <w:rsid w:val="004939AF"/>
    <w:rsid w:val="00493ECC"/>
    <w:rsid w:val="0049640E"/>
    <w:rsid w:val="004A43E3"/>
    <w:rsid w:val="004A4A39"/>
    <w:rsid w:val="004A594A"/>
    <w:rsid w:val="004B6696"/>
    <w:rsid w:val="004C441A"/>
    <w:rsid w:val="004C7294"/>
    <w:rsid w:val="004D6B2F"/>
    <w:rsid w:val="004E0156"/>
    <w:rsid w:val="004E5C7D"/>
    <w:rsid w:val="004F23CF"/>
    <w:rsid w:val="0050514E"/>
    <w:rsid w:val="005105BE"/>
    <w:rsid w:val="00511D7A"/>
    <w:rsid w:val="005169F1"/>
    <w:rsid w:val="005414EA"/>
    <w:rsid w:val="005432B7"/>
    <w:rsid w:val="00563467"/>
    <w:rsid w:val="005703A3"/>
    <w:rsid w:val="0057190B"/>
    <w:rsid w:val="00581286"/>
    <w:rsid w:val="00584EB1"/>
    <w:rsid w:val="00587342"/>
    <w:rsid w:val="00590F5E"/>
    <w:rsid w:val="0059424F"/>
    <w:rsid w:val="0059509E"/>
    <w:rsid w:val="00595F64"/>
    <w:rsid w:val="005B32CD"/>
    <w:rsid w:val="005B5845"/>
    <w:rsid w:val="005E6F18"/>
    <w:rsid w:val="005F2522"/>
    <w:rsid w:val="005F4A93"/>
    <w:rsid w:val="006000C6"/>
    <w:rsid w:val="00610D83"/>
    <w:rsid w:val="00612146"/>
    <w:rsid w:val="00615AF7"/>
    <w:rsid w:val="006177CE"/>
    <w:rsid w:val="00635AAD"/>
    <w:rsid w:val="006547CA"/>
    <w:rsid w:val="006638C9"/>
    <w:rsid w:val="00664856"/>
    <w:rsid w:val="0066517B"/>
    <w:rsid w:val="0067422F"/>
    <w:rsid w:val="006751B7"/>
    <w:rsid w:val="00676ECB"/>
    <w:rsid w:val="006778F8"/>
    <w:rsid w:val="006801A7"/>
    <w:rsid w:val="0069155C"/>
    <w:rsid w:val="006A52D9"/>
    <w:rsid w:val="006A5ADE"/>
    <w:rsid w:val="006B0132"/>
    <w:rsid w:val="006B10B5"/>
    <w:rsid w:val="006C543A"/>
    <w:rsid w:val="006C7C52"/>
    <w:rsid w:val="006D665E"/>
    <w:rsid w:val="006D7917"/>
    <w:rsid w:val="006E1FD5"/>
    <w:rsid w:val="006E60F3"/>
    <w:rsid w:val="006E68A8"/>
    <w:rsid w:val="006F6B4A"/>
    <w:rsid w:val="00702A21"/>
    <w:rsid w:val="007052AB"/>
    <w:rsid w:val="00710381"/>
    <w:rsid w:val="007152D2"/>
    <w:rsid w:val="00721EF8"/>
    <w:rsid w:val="007237C8"/>
    <w:rsid w:val="007341A7"/>
    <w:rsid w:val="00740BF4"/>
    <w:rsid w:val="00742D20"/>
    <w:rsid w:val="00745C99"/>
    <w:rsid w:val="007526C5"/>
    <w:rsid w:val="00782836"/>
    <w:rsid w:val="007879E6"/>
    <w:rsid w:val="007A2465"/>
    <w:rsid w:val="007B02B1"/>
    <w:rsid w:val="007B404E"/>
    <w:rsid w:val="007B4406"/>
    <w:rsid w:val="007C2B2E"/>
    <w:rsid w:val="007D0515"/>
    <w:rsid w:val="007D1B83"/>
    <w:rsid w:val="007E4B9D"/>
    <w:rsid w:val="007E55F3"/>
    <w:rsid w:val="007F44F1"/>
    <w:rsid w:val="007F52B9"/>
    <w:rsid w:val="007F5F87"/>
    <w:rsid w:val="00801E38"/>
    <w:rsid w:val="00802A49"/>
    <w:rsid w:val="008106D4"/>
    <w:rsid w:val="0081493D"/>
    <w:rsid w:val="00825B3A"/>
    <w:rsid w:val="00825FD8"/>
    <w:rsid w:val="008344C4"/>
    <w:rsid w:val="00834E92"/>
    <w:rsid w:val="0084102D"/>
    <w:rsid w:val="008520F1"/>
    <w:rsid w:val="00857379"/>
    <w:rsid w:val="00871777"/>
    <w:rsid w:val="00871D1E"/>
    <w:rsid w:val="00875F08"/>
    <w:rsid w:val="00880A52"/>
    <w:rsid w:val="00882399"/>
    <w:rsid w:val="008871D1"/>
    <w:rsid w:val="008A4CBC"/>
    <w:rsid w:val="008E512A"/>
    <w:rsid w:val="008E6D27"/>
    <w:rsid w:val="008E7D37"/>
    <w:rsid w:val="008F06A3"/>
    <w:rsid w:val="008F21AE"/>
    <w:rsid w:val="0090676A"/>
    <w:rsid w:val="0091072F"/>
    <w:rsid w:val="00911183"/>
    <w:rsid w:val="009138F1"/>
    <w:rsid w:val="00926B25"/>
    <w:rsid w:val="009611FE"/>
    <w:rsid w:val="00974B41"/>
    <w:rsid w:val="009813DF"/>
    <w:rsid w:val="00981C61"/>
    <w:rsid w:val="009820E2"/>
    <w:rsid w:val="00983006"/>
    <w:rsid w:val="009A2BE4"/>
    <w:rsid w:val="009A3D05"/>
    <w:rsid w:val="009A473E"/>
    <w:rsid w:val="009B64C0"/>
    <w:rsid w:val="009C1C57"/>
    <w:rsid w:val="009D1198"/>
    <w:rsid w:val="009D15FE"/>
    <w:rsid w:val="009D21C8"/>
    <w:rsid w:val="009F606F"/>
    <w:rsid w:val="00A065D8"/>
    <w:rsid w:val="00A07647"/>
    <w:rsid w:val="00A12B37"/>
    <w:rsid w:val="00A15930"/>
    <w:rsid w:val="00A23EB6"/>
    <w:rsid w:val="00A324BD"/>
    <w:rsid w:val="00A34F03"/>
    <w:rsid w:val="00A36BAB"/>
    <w:rsid w:val="00A40AF4"/>
    <w:rsid w:val="00A47C59"/>
    <w:rsid w:val="00A47D5E"/>
    <w:rsid w:val="00A51941"/>
    <w:rsid w:val="00A56BB0"/>
    <w:rsid w:val="00A5720C"/>
    <w:rsid w:val="00A61097"/>
    <w:rsid w:val="00A6272C"/>
    <w:rsid w:val="00A64CC7"/>
    <w:rsid w:val="00A702AA"/>
    <w:rsid w:val="00A87B9F"/>
    <w:rsid w:val="00A97D23"/>
    <w:rsid w:val="00AA2D13"/>
    <w:rsid w:val="00AA2EA4"/>
    <w:rsid w:val="00AA3219"/>
    <w:rsid w:val="00AB69FB"/>
    <w:rsid w:val="00AC4004"/>
    <w:rsid w:val="00AD55AB"/>
    <w:rsid w:val="00AD6469"/>
    <w:rsid w:val="00AE2F79"/>
    <w:rsid w:val="00AE6411"/>
    <w:rsid w:val="00AF2A98"/>
    <w:rsid w:val="00B06422"/>
    <w:rsid w:val="00B10D69"/>
    <w:rsid w:val="00B3368C"/>
    <w:rsid w:val="00B35D93"/>
    <w:rsid w:val="00B42463"/>
    <w:rsid w:val="00B614EF"/>
    <w:rsid w:val="00B714E5"/>
    <w:rsid w:val="00B73230"/>
    <w:rsid w:val="00B75356"/>
    <w:rsid w:val="00B7619B"/>
    <w:rsid w:val="00B80C3E"/>
    <w:rsid w:val="00B84B67"/>
    <w:rsid w:val="00B84CC4"/>
    <w:rsid w:val="00B8763C"/>
    <w:rsid w:val="00BB1076"/>
    <w:rsid w:val="00BB5E5A"/>
    <w:rsid w:val="00BC01E6"/>
    <w:rsid w:val="00BC209A"/>
    <w:rsid w:val="00BC34C3"/>
    <w:rsid w:val="00BD2B82"/>
    <w:rsid w:val="00BD5B62"/>
    <w:rsid w:val="00BD60A0"/>
    <w:rsid w:val="00BD7351"/>
    <w:rsid w:val="00BE0FCD"/>
    <w:rsid w:val="00BE4A52"/>
    <w:rsid w:val="00BE7D11"/>
    <w:rsid w:val="00BF41CC"/>
    <w:rsid w:val="00BF64DA"/>
    <w:rsid w:val="00C001BC"/>
    <w:rsid w:val="00C07FD8"/>
    <w:rsid w:val="00C10062"/>
    <w:rsid w:val="00C13D42"/>
    <w:rsid w:val="00C206E7"/>
    <w:rsid w:val="00C215CD"/>
    <w:rsid w:val="00C21C59"/>
    <w:rsid w:val="00C27864"/>
    <w:rsid w:val="00C30AD5"/>
    <w:rsid w:val="00C5042B"/>
    <w:rsid w:val="00C55D21"/>
    <w:rsid w:val="00C5693C"/>
    <w:rsid w:val="00C74F8F"/>
    <w:rsid w:val="00C768EE"/>
    <w:rsid w:val="00C773D4"/>
    <w:rsid w:val="00C82444"/>
    <w:rsid w:val="00C85A1E"/>
    <w:rsid w:val="00C92658"/>
    <w:rsid w:val="00CA6B57"/>
    <w:rsid w:val="00CB35AE"/>
    <w:rsid w:val="00CB3889"/>
    <w:rsid w:val="00CC4F9F"/>
    <w:rsid w:val="00CD5AB2"/>
    <w:rsid w:val="00CD7B47"/>
    <w:rsid w:val="00CE6672"/>
    <w:rsid w:val="00CF1BDE"/>
    <w:rsid w:val="00D0407F"/>
    <w:rsid w:val="00D11CC9"/>
    <w:rsid w:val="00D214B6"/>
    <w:rsid w:val="00D31386"/>
    <w:rsid w:val="00D57DBA"/>
    <w:rsid w:val="00D62A63"/>
    <w:rsid w:val="00D7761C"/>
    <w:rsid w:val="00D80A5D"/>
    <w:rsid w:val="00D834AF"/>
    <w:rsid w:val="00D85F2A"/>
    <w:rsid w:val="00D908CF"/>
    <w:rsid w:val="00D96B45"/>
    <w:rsid w:val="00DA2DE1"/>
    <w:rsid w:val="00DD1C75"/>
    <w:rsid w:val="00DD5F4B"/>
    <w:rsid w:val="00DE49DF"/>
    <w:rsid w:val="00DE514D"/>
    <w:rsid w:val="00DF54EC"/>
    <w:rsid w:val="00DF6A2B"/>
    <w:rsid w:val="00DF732D"/>
    <w:rsid w:val="00E037AD"/>
    <w:rsid w:val="00E07D21"/>
    <w:rsid w:val="00E235CB"/>
    <w:rsid w:val="00E310F8"/>
    <w:rsid w:val="00E354B8"/>
    <w:rsid w:val="00E35671"/>
    <w:rsid w:val="00E4733F"/>
    <w:rsid w:val="00E5031E"/>
    <w:rsid w:val="00E50CD7"/>
    <w:rsid w:val="00E51F52"/>
    <w:rsid w:val="00E55A01"/>
    <w:rsid w:val="00E55C28"/>
    <w:rsid w:val="00E56510"/>
    <w:rsid w:val="00E77EAD"/>
    <w:rsid w:val="00E86315"/>
    <w:rsid w:val="00E86354"/>
    <w:rsid w:val="00E9269E"/>
    <w:rsid w:val="00E95253"/>
    <w:rsid w:val="00EB105F"/>
    <w:rsid w:val="00EB757C"/>
    <w:rsid w:val="00EC7306"/>
    <w:rsid w:val="00ED40D8"/>
    <w:rsid w:val="00EE458E"/>
    <w:rsid w:val="00EE5E35"/>
    <w:rsid w:val="00EF25FA"/>
    <w:rsid w:val="00F02A0B"/>
    <w:rsid w:val="00F072BB"/>
    <w:rsid w:val="00F11748"/>
    <w:rsid w:val="00F1373D"/>
    <w:rsid w:val="00F14168"/>
    <w:rsid w:val="00F154E4"/>
    <w:rsid w:val="00F17637"/>
    <w:rsid w:val="00F17ECD"/>
    <w:rsid w:val="00F22A47"/>
    <w:rsid w:val="00F22EA1"/>
    <w:rsid w:val="00F378A4"/>
    <w:rsid w:val="00F4517E"/>
    <w:rsid w:val="00F64A1A"/>
    <w:rsid w:val="00F66278"/>
    <w:rsid w:val="00F66626"/>
    <w:rsid w:val="00F75A66"/>
    <w:rsid w:val="00F94004"/>
    <w:rsid w:val="00F954B2"/>
    <w:rsid w:val="00FA0381"/>
    <w:rsid w:val="00FA404D"/>
    <w:rsid w:val="00FB4041"/>
    <w:rsid w:val="00FB4D4C"/>
    <w:rsid w:val="00FB5385"/>
    <w:rsid w:val="00FC0371"/>
    <w:rsid w:val="00FC448C"/>
    <w:rsid w:val="00FD18ED"/>
    <w:rsid w:val="00FD7F87"/>
    <w:rsid w:val="00FE25BA"/>
    <w:rsid w:val="00FF1374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C0"/>
  </w:style>
  <w:style w:type="paragraph" w:styleId="1">
    <w:name w:val="heading 1"/>
    <w:basedOn w:val="a"/>
    <w:next w:val="a"/>
    <w:link w:val="10"/>
    <w:uiPriority w:val="9"/>
    <w:qFormat/>
    <w:rsid w:val="00D21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4102D"/>
  </w:style>
  <w:style w:type="paragraph" w:styleId="a5">
    <w:name w:val="footer"/>
    <w:basedOn w:val="a"/>
    <w:link w:val="a6"/>
    <w:uiPriority w:val="99"/>
    <w:semiHidden/>
    <w:unhideWhenUsed/>
    <w:rsid w:val="0084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4102D"/>
  </w:style>
  <w:style w:type="paragraph" w:styleId="a7">
    <w:name w:val="List Paragraph"/>
    <w:basedOn w:val="a"/>
    <w:uiPriority w:val="34"/>
    <w:qFormat/>
    <w:rsid w:val="004A4A3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D21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E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7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8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отчет 2020г</dc:creator>
  <cp:lastModifiedBy>tako dekemvri 1 2015</cp:lastModifiedBy>
  <cp:revision>4</cp:revision>
  <cp:lastPrinted>2022-01-11T14:13:00Z</cp:lastPrinted>
  <dcterms:created xsi:type="dcterms:W3CDTF">2021-01-08T09:04:00Z</dcterms:created>
  <dcterms:modified xsi:type="dcterms:W3CDTF">2022-01-11T14:49:00Z</dcterms:modified>
</cp:coreProperties>
</file>