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A9A5433" w:rsidP="3A9A5433" w:rsidRDefault="3A9A5433" w14:paraId="60735853" w14:textId="622CFAC2">
      <w:pPr>
        <w:spacing w:line="276" w:lineRule="auto"/>
        <w:jc w:val="center"/>
      </w:pPr>
      <w:r w:rsidRPr="3A9A5433" w:rsidR="3A9A5433">
        <w:rPr>
          <w:rFonts w:ascii="Calibri" w:hAnsi="Calibri" w:eastAsia="Calibri" w:cs="Calibri"/>
          <w:noProof w:val="0"/>
          <w:sz w:val="40"/>
          <w:szCs w:val="40"/>
          <w:lang w:val="bg"/>
        </w:rPr>
        <w:t>НАСТОЯТЕЛСТВО</w:t>
      </w:r>
    </w:p>
    <w:p w:rsidR="3A9A5433" w:rsidP="3A9A5433" w:rsidRDefault="3A9A5433" w14:paraId="6A52C926" w14:textId="0604D2CE">
      <w:pPr>
        <w:spacing w:line="276" w:lineRule="auto"/>
      </w:pPr>
      <w:r w:rsidRPr="3A9A5433" w:rsidR="3A9A5433">
        <w:rPr>
          <w:rFonts w:ascii="Calibri" w:hAnsi="Calibri" w:eastAsia="Calibri" w:cs="Calibri"/>
          <w:noProof w:val="0"/>
          <w:sz w:val="28"/>
          <w:szCs w:val="28"/>
          <w:lang w:val="bg"/>
        </w:rPr>
        <w:t xml:space="preserve"> </w:t>
      </w:r>
    </w:p>
    <w:p w:rsidR="3A9A5433" w:rsidP="3A9A5433" w:rsidRDefault="3A9A5433" w14:paraId="2C6E7C3E" w14:textId="3F97344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3A9A5433" w:rsidR="3A9A5433">
        <w:rPr>
          <w:rFonts w:ascii="Calibri" w:hAnsi="Calibri" w:eastAsia="Calibri" w:cs="Calibri"/>
          <w:noProof w:val="0"/>
          <w:sz w:val="28"/>
          <w:szCs w:val="28"/>
          <w:lang w:val="bg"/>
        </w:rPr>
        <w:t>АНИФЕ   ХЮСЕИН  ХЮСЕИН</w:t>
      </w:r>
    </w:p>
    <w:p w:rsidR="3A9A5433" w:rsidP="3A9A5433" w:rsidRDefault="3A9A5433" w14:paraId="04B03B4B" w14:textId="1A180E9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3A9A5433" w:rsidR="3A9A5433">
        <w:rPr>
          <w:rFonts w:ascii="Calibri" w:hAnsi="Calibri" w:eastAsia="Calibri" w:cs="Calibri"/>
          <w:noProof w:val="0"/>
          <w:sz w:val="28"/>
          <w:szCs w:val="28"/>
          <w:lang w:val="bg"/>
        </w:rPr>
        <w:t>ГЮЛСЯН  ХЮСЕИНОВА  ЯКУБ</w:t>
      </w:r>
    </w:p>
    <w:p w:rsidR="3A9A5433" w:rsidP="3A9A5433" w:rsidRDefault="3A9A5433" w14:paraId="7531EE08" w14:textId="4EB5DBA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3A9A5433" w:rsidR="3A9A5433">
        <w:rPr>
          <w:rFonts w:ascii="Calibri" w:hAnsi="Calibri" w:eastAsia="Calibri" w:cs="Calibri"/>
          <w:noProof w:val="0"/>
          <w:sz w:val="28"/>
          <w:szCs w:val="28"/>
          <w:lang w:val="bg"/>
        </w:rPr>
        <w:t>МУАЗЕС   ИСМАИЛОВА   МЕХМЕДОВА</w:t>
      </w:r>
    </w:p>
    <w:p w:rsidR="3A9A5433" w:rsidP="3A9A5433" w:rsidRDefault="3A9A5433" w14:paraId="71F64BD4" w14:textId="120CA27F">
      <w:pPr>
        <w:spacing w:line="276" w:lineRule="auto"/>
      </w:pPr>
      <w:r w:rsidRPr="3A9A5433" w:rsidR="3A9A5433">
        <w:rPr>
          <w:rFonts w:ascii="Calibri" w:hAnsi="Calibri" w:eastAsia="Calibri" w:cs="Calibri"/>
          <w:noProof w:val="0"/>
          <w:sz w:val="28"/>
          <w:szCs w:val="28"/>
          <w:lang w:val="bg"/>
        </w:rPr>
        <w:t xml:space="preserve"> </w:t>
      </w:r>
    </w:p>
    <w:p w:rsidR="3A9A5433" w:rsidP="3A9A5433" w:rsidRDefault="3A9A5433" w14:paraId="3C505DC3" w14:textId="18280DBA">
      <w:pPr>
        <w:spacing w:line="276" w:lineRule="auto"/>
        <w:jc w:val="center"/>
      </w:pPr>
      <w:r w:rsidRPr="3A9A5433" w:rsidR="3A9A5433">
        <w:rPr>
          <w:rFonts w:ascii="Calibri" w:hAnsi="Calibri" w:eastAsia="Calibri" w:cs="Calibri"/>
          <w:noProof w:val="0"/>
          <w:sz w:val="40"/>
          <w:szCs w:val="40"/>
          <w:lang w:val="bg"/>
        </w:rPr>
        <w:t>ПРОВЕРИТЕЛНА КОМИСИЯ</w:t>
      </w:r>
    </w:p>
    <w:p w:rsidR="3A9A5433" w:rsidP="3A9A5433" w:rsidRDefault="3A9A5433" w14:paraId="0FB320A6" w14:textId="7DA08C0A">
      <w:pPr>
        <w:spacing w:line="276" w:lineRule="auto"/>
        <w:jc w:val="center"/>
      </w:pPr>
      <w:r w:rsidRPr="3A9A5433" w:rsidR="3A9A5433">
        <w:rPr>
          <w:rFonts w:ascii="Calibri" w:hAnsi="Calibri" w:eastAsia="Calibri" w:cs="Calibri"/>
          <w:noProof w:val="0"/>
          <w:sz w:val="40"/>
          <w:szCs w:val="40"/>
          <w:lang w:val="bg"/>
        </w:rPr>
        <w:t xml:space="preserve"> </w:t>
      </w:r>
    </w:p>
    <w:p w:rsidR="3A9A5433" w:rsidP="3A9A5433" w:rsidRDefault="3A9A5433" w14:paraId="2091F41F" w14:textId="43A40DAF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3A9A5433" w:rsidR="3A9A5433">
        <w:rPr>
          <w:rFonts w:ascii="Calibri" w:hAnsi="Calibri" w:eastAsia="Calibri" w:cs="Calibri"/>
          <w:noProof w:val="0"/>
          <w:sz w:val="28"/>
          <w:szCs w:val="28"/>
          <w:lang w:val="bg"/>
        </w:rPr>
        <w:t>ШЕРИФЕ  МЕХМЕД   ЛЮТФИЕВА</w:t>
      </w:r>
    </w:p>
    <w:p w:rsidR="3A9A5433" w:rsidP="3A9A5433" w:rsidRDefault="3A9A5433" w14:paraId="2D46B847" w14:textId="19DB3EAF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3A9A5433" w:rsidR="3A9A5433">
        <w:rPr>
          <w:rFonts w:ascii="Calibri" w:hAnsi="Calibri" w:eastAsia="Calibri" w:cs="Calibri"/>
          <w:noProof w:val="0"/>
          <w:sz w:val="28"/>
          <w:szCs w:val="28"/>
          <w:lang w:val="bg"/>
        </w:rPr>
        <w:t>ВИЖДАН  ЛЮТФИЕВА  ХАСАНОВА</w:t>
      </w:r>
    </w:p>
    <w:p w:rsidR="3A9A5433" w:rsidP="3A9A5433" w:rsidRDefault="3A9A5433" w14:paraId="139AF4E7" w14:textId="597CB74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3A9A5433" w:rsidR="3A9A5433">
        <w:rPr>
          <w:rFonts w:ascii="Calibri" w:hAnsi="Calibri" w:eastAsia="Calibri" w:cs="Calibri"/>
          <w:noProof w:val="0"/>
          <w:sz w:val="28"/>
          <w:szCs w:val="28"/>
          <w:lang w:val="bg"/>
        </w:rPr>
        <w:t>НЕСРИН  НУРЕТИНОВА МУСТАФОВА</w:t>
      </w:r>
    </w:p>
    <w:p w:rsidR="3A9A5433" w:rsidP="3A9A5433" w:rsidRDefault="3A9A5433" w14:paraId="35932618" w14:textId="4AF161D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8F0863B"/>
  <w15:docId w15:val="{3e74cf07-3655-44c3-ae86-ed62189f91ef}"/>
  <w:rsids>
    <w:rsidRoot w:val="240F2232"/>
    <w:rsid w:val="240F2232"/>
    <w:rsid w:val="28F0863B"/>
    <w:rsid w:val="3A9A543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f85f7eb070840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2019-07-03T11:53:04.9557410Z</dcterms:created>
  <dcterms:modified xsi:type="dcterms:W3CDTF">2019-07-03T11:53:28.6139278Z</dcterms:modified>
  <dc:creator>Denko4G _</dc:creator>
  <lastModifiedBy>Denko4G _</lastModifiedBy>
</coreProperties>
</file>